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698A7" w14:textId="1FD5B1C8" w:rsidR="00491432" w:rsidRPr="00491432" w:rsidRDefault="00491432" w:rsidP="004914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91432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Fișă de lucru </w:t>
      </w:r>
      <w:r w:rsidRPr="004914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-  SISTEMUL DIGESTIV LA OM</w:t>
      </w:r>
    </w:p>
    <w:p w14:paraId="7758A922" w14:textId="45050CFF" w:rsidR="00101AB2" w:rsidRDefault="00101AB2" w:rsidP="00101AB2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A1F8C">
        <w:rPr>
          <w:rFonts w:ascii="Times New Roman" w:hAnsi="Times New Roman" w:cs="Times New Roman"/>
          <w:b/>
          <w:sz w:val="24"/>
          <w:szCs w:val="24"/>
          <w:lang w:val="ro-RO"/>
        </w:rPr>
        <w:t>În careul de mai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jos</w:t>
      </w:r>
      <w:r w:rsidR="00B16731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găsiţi următoarele cuvinte</w:t>
      </w:r>
      <w:r w:rsidR="00012FC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încercuiți-le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: defecaţie, bila, enzime, chim-gastric, bol-alimentar, digestia, absorbţia-intestinală, vilozitate, transformări, mecanice.</w:t>
      </w:r>
    </w:p>
    <w:tbl>
      <w:tblPr>
        <w:tblStyle w:val="TableGrid"/>
        <w:tblW w:w="11152" w:type="dxa"/>
        <w:jc w:val="center"/>
        <w:tblLook w:val="04A0" w:firstRow="1" w:lastRow="0" w:firstColumn="1" w:lastColumn="0" w:noHBand="0" w:noVBand="1"/>
      </w:tblPr>
      <w:tblGrid>
        <w:gridCol w:w="687"/>
        <w:gridCol w:w="515"/>
        <w:gridCol w:w="489"/>
        <w:gridCol w:w="512"/>
        <w:gridCol w:w="489"/>
        <w:gridCol w:w="475"/>
        <w:gridCol w:w="514"/>
        <w:gridCol w:w="489"/>
        <w:gridCol w:w="503"/>
        <w:gridCol w:w="515"/>
        <w:gridCol w:w="489"/>
        <w:gridCol w:w="513"/>
        <w:gridCol w:w="515"/>
        <w:gridCol w:w="501"/>
        <w:gridCol w:w="466"/>
        <w:gridCol w:w="501"/>
        <w:gridCol w:w="514"/>
        <w:gridCol w:w="468"/>
        <w:gridCol w:w="489"/>
        <w:gridCol w:w="516"/>
        <w:gridCol w:w="489"/>
        <w:gridCol w:w="503"/>
      </w:tblGrid>
      <w:tr w:rsidR="00101AB2" w:rsidRPr="00351732" w14:paraId="25C2C600" w14:textId="77777777" w:rsidTr="00B354A3">
        <w:trPr>
          <w:trHeight w:val="491"/>
          <w:jc w:val="center"/>
        </w:trPr>
        <w:tc>
          <w:tcPr>
            <w:tcW w:w="687" w:type="dxa"/>
          </w:tcPr>
          <w:p w14:paraId="1F5D86E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</w:t>
            </w:r>
          </w:p>
        </w:tc>
        <w:tc>
          <w:tcPr>
            <w:tcW w:w="515" w:type="dxa"/>
          </w:tcPr>
          <w:p w14:paraId="620DD21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489" w:type="dxa"/>
          </w:tcPr>
          <w:p w14:paraId="4741ABB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2" w:type="dxa"/>
          </w:tcPr>
          <w:p w14:paraId="3D64C8B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89" w:type="dxa"/>
          </w:tcPr>
          <w:p w14:paraId="5E751AC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75" w:type="dxa"/>
          </w:tcPr>
          <w:p w14:paraId="4D9024C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514" w:type="dxa"/>
          </w:tcPr>
          <w:p w14:paraId="2DDF7E6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7201BB7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Times New Roman" w:hAnsi="Times New Roman" w:cs="Times New Roman"/>
                <w:sz w:val="36"/>
                <w:szCs w:val="36"/>
                <w:lang w:val="ro-RO"/>
              </w:rPr>
              <w:t>Ţ</w:t>
            </w:r>
          </w:p>
        </w:tc>
        <w:tc>
          <w:tcPr>
            <w:tcW w:w="503" w:type="dxa"/>
          </w:tcPr>
          <w:p w14:paraId="4780BF75" w14:textId="792D4B49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313DCA70" w14:textId="0BF92C0E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89" w:type="dxa"/>
          </w:tcPr>
          <w:p w14:paraId="2A8C09D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513" w:type="dxa"/>
          </w:tcPr>
          <w:p w14:paraId="5962978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v</w:t>
            </w:r>
          </w:p>
        </w:tc>
        <w:tc>
          <w:tcPr>
            <w:tcW w:w="515" w:type="dxa"/>
          </w:tcPr>
          <w:p w14:paraId="365C241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01" w:type="dxa"/>
          </w:tcPr>
          <w:p w14:paraId="07E208A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466" w:type="dxa"/>
          </w:tcPr>
          <w:p w14:paraId="05720D1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01" w:type="dxa"/>
          </w:tcPr>
          <w:p w14:paraId="036DD85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4" w:type="dxa"/>
          </w:tcPr>
          <w:p w14:paraId="2811746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468" w:type="dxa"/>
          </w:tcPr>
          <w:p w14:paraId="40AB2B0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019E40F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16" w:type="dxa"/>
          </w:tcPr>
          <w:p w14:paraId="2F2F685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V</w:t>
            </w:r>
          </w:p>
        </w:tc>
        <w:tc>
          <w:tcPr>
            <w:tcW w:w="489" w:type="dxa"/>
          </w:tcPr>
          <w:p w14:paraId="48C2FAA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3" w:type="dxa"/>
          </w:tcPr>
          <w:p w14:paraId="7B1668E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</w:tr>
      <w:tr w:rsidR="00101AB2" w:rsidRPr="00351732" w14:paraId="24D4CBD3" w14:textId="77777777" w:rsidTr="00B354A3">
        <w:trPr>
          <w:trHeight w:val="491"/>
          <w:jc w:val="center"/>
        </w:trPr>
        <w:tc>
          <w:tcPr>
            <w:tcW w:w="687" w:type="dxa"/>
          </w:tcPr>
          <w:p w14:paraId="3C32B97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2</w:t>
            </w:r>
          </w:p>
        </w:tc>
        <w:tc>
          <w:tcPr>
            <w:tcW w:w="515" w:type="dxa"/>
          </w:tcPr>
          <w:p w14:paraId="01016D9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2ED6C4A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2" w:type="dxa"/>
          </w:tcPr>
          <w:p w14:paraId="0043F3E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49EF7AE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v</w:t>
            </w:r>
          </w:p>
        </w:tc>
        <w:tc>
          <w:tcPr>
            <w:tcW w:w="475" w:type="dxa"/>
          </w:tcPr>
          <w:p w14:paraId="0349E92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4" w:type="dxa"/>
          </w:tcPr>
          <w:p w14:paraId="4582AB2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v</w:t>
            </w:r>
          </w:p>
        </w:tc>
        <w:tc>
          <w:tcPr>
            <w:tcW w:w="489" w:type="dxa"/>
          </w:tcPr>
          <w:p w14:paraId="40ECC82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03" w:type="dxa"/>
          </w:tcPr>
          <w:p w14:paraId="56C7F1A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515" w:type="dxa"/>
          </w:tcPr>
          <w:p w14:paraId="4F8ECAA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489" w:type="dxa"/>
          </w:tcPr>
          <w:p w14:paraId="3400E52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13" w:type="dxa"/>
          </w:tcPr>
          <w:p w14:paraId="2163A80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15" w:type="dxa"/>
          </w:tcPr>
          <w:p w14:paraId="07325B2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1" w:type="dxa"/>
          </w:tcPr>
          <w:p w14:paraId="31E0BB7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66" w:type="dxa"/>
          </w:tcPr>
          <w:p w14:paraId="1585AB1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p</w:t>
            </w:r>
          </w:p>
        </w:tc>
        <w:tc>
          <w:tcPr>
            <w:tcW w:w="501" w:type="dxa"/>
          </w:tcPr>
          <w:p w14:paraId="440059E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514" w:type="dxa"/>
          </w:tcPr>
          <w:p w14:paraId="5C86E67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68" w:type="dxa"/>
          </w:tcPr>
          <w:p w14:paraId="3E4519E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489" w:type="dxa"/>
          </w:tcPr>
          <w:p w14:paraId="7BFED01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16" w:type="dxa"/>
          </w:tcPr>
          <w:p w14:paraId="7981C5C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028DC28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3" w:type="dxa"/>
          </w:tcPr>
          <w:p w14:paraId="136BACE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</w:tr>
      <w:tr w:rsidR="00101AB2" w:rsidRPr="00351732" w14:paraId="42A6CFF8" w14:textId="77777777" w:rsidTr="00B354A3">
        <w:trPr>
          <w:trHeight w:val="508"/>
          <w:jc w:val="center"/>
        </w:trPr>
        <w:tc>
          <w:tcPr>
            <w:tcW w:w="687" w:type="dxa"/>
          </w:tcPr>
          <w:p w14:paraId="129C271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3</w:t>
            </w:r>
          </w:p>
        </w:tc>
        <w:tc>
          <w:tcPr>
            <w:tcW w:w="515" w:type="dxa"/>
          </w:tcPr>
          <w:p w14:paraId="0B942AC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489" w:type="dxa"/>
          </w:tcPr>
          <w:p w14:paraId="4E398EB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512" w:type="dxa"/>
          </w:tcPr>
          <w:p w14:paraId="112624A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489" w:type="dxa"/>
          </w:tcPr>
          <w:p w14:paraId="7F5910C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475" w:type="dxa"/>
          </w:tcPr>
          <w:p w14:paraId="16E4A02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4" w:type="dxa"/>
          </w:tcPr>
          <w:p w14:paraId="5BE071C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489" w:type="dxa"/>
          </w:tcPr>
          <w:p w14:paraId="4C7A8E7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3" w:type="dxa"/>
          </w:tcPr>
          <w:p w14:paraId="14B7CED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515" w:type="dxa"/>
          </w:tcPr>
          <w:p w14:paraId="6A86A14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489" w:type="dxa"/>
          </w:tcPr>
          <w:p w14:paraId="49E65A8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513" w:type="dxa"/>
          </w:tcPr>
          <w:p w14:paraId="252C44F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5" w:type="dxa"/>
          </w:tcPr>
          <w:p w14:paraId="2E5F641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1" w:type="dxa"/>
          </w:tcPr>
          <w:p w14:paraId="1C90B44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66" w:type="dxa"/>
          </w:tcPr>
          <w:p w14:paraId="7661F34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1" w:type="dxa"/>
          </w:tcPr>
          <w:p w14:paraId="26BE7D3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14" w:type="dxa"/>
          </w:tcPr>
          <w:p w14:paraId="74D6E7E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68" w:type="dxa"/>
          </w:tcPr>
          <w:p w14:paraId="738C180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  <w:tc>
          <w:tcPr>
            <w:tcW w:w="489" w:type="dxa"/>
          </w:tcPr>
          <w:p w14:paraId="6081E57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516" w:type="dxa"/>
          </w:tcPr>
          <w:p w14:paraId="724CA68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489" w:type="dxa"/>
          </w:tcPr>
          <w:p w14:paraId="019D478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503" w:type="dxa"/>
          </w:tcPr>
          <w:p w14:paraId="09CE192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</w:tr>
      <w:tr w:rsidR="00101AB2" w:rsidRPr="00351732" w14:paraId="5B9692CF" w14:textId="77777777" w:rsidTr="00B354A3">
        <w:trPr>
          <w:trHeight w:val="491"/>
          <w:jc w:val="center"/>
        </w:trPr>
        <w:tc>
          <w:tcPr>
            <w:tcW w:w="687" w:type="dxa"/>
          </w:tcPr>
          <w:p w14:paraId="14853F4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4</w:t>
            </w:r>
          </w:p>
        </w:tc>
        <w:tc>
          <w:tcPr>
            <w:tcW w:w="515" w:type="dxa"/>
          </w:tcPr>
          <w:p w14:paraId="56D9C21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89" w:type="dxa"/>
          </w:tcPr>
          <w:p w14:paraId="7AF8B04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2" w:type="dxa"/>
          </w:tcPr>
          <w:p w14:paraId="318F29D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5C4446B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75" w:type="dxa"/>
          </w:tcPr>
          <w:p w14:paraId="4259A3C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03EC3C0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18C8416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03" w:type="dxa"/>
          </w:tcPr>
          <w:p w14:paraId="5582946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0D83971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M</w:t>
            </w:r>
          </w:p>
        </w:tc>
        <w:tc>
          <w:tcPr>
            <w:tcW w:w="489" w:type="dxa"/>
          </w:tcPr>
          <w:p w14:paraId="0C485A9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-</w:t>
            </w:r>
          </w:p>
        </w:tc>
        <w:tc>
          <w:tcPr>
            <w:tcW w:w="513" w:type="dxa"/>
          </w:tcPr>
          <w:p w14:paraId="4EC8621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15" w:type="dxa"/>
          </w:tcPr>
          <w:p w14:paraId="7868FE2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1" w:type="dxa"/>
          </w:tcPr>
          <w:p w14:paraId="6EE9FAA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66" w:type="dxa"/>
          </w:tcPr>
          <w:p w14:paraId="21428BC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01" w:type="dxa"/>
          </w:tcPr>
          <w:p w14:paraId="10F9FFE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61DC19B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68" w:type="dxa"/>
          </w:tcPr>
          <w:p w14:paraId="53D43E0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105D632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6" w:type="dxa"/>
          </w:tcPr>
          <w:p w14:paraId="69B0736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89" w:type="dxa"/>
          </w:tcPr>
          <w:p w14:paraId="314819C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3" w:type="dxa"/>
          </w:tcPr>
          <w:p w14:paraId="3611953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</w:tr>
      <w:tr w:rsidR="00101AB2" w:rsidRPr="00351732" w14:paraId="1BA72071" w14:textId="77777777" w:rsidTr="00B354A3">
        <w:trPr>
          <w:trHeight w:val="491"/>
          <w:jc w:val="center"/>
        </w:trPr>
        <w:tc>
          <w:tcPr>
            <w:tcW w:w="687" w:type="dxa"/>
          </w:tcPr>
          <w:p w14:paraId="3A8AE6A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5</w:t>
            </w:r>
          </w:p>
        </w:tc>
        <w:tc>
          <w:tcPr>
            <w:tcW w:w="515" w:type="dxa"/>
          </w:tcPr>
          <w:p w14:paraId="7DBEFA7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89" w:type="dxa"/>
          </w:tcPr>
          <w:p w14:paraId="229AAB3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2" w:type="dxa"/>
          </w:tcPr>
          <w:p w14:paraId="22A7926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11A789E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75" w:type="dxa"/>
          </w:tcPr>
          <w:p w14:paraId="6363182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6BA2357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48EA9B0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03" w:type="dxa"/>
          </w:tcPr>
          <w:p w14:paraId="6B4B4D2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M</w:t>
            </w:r>
          </w:p>
        </w:tc>
        <w:tc>
          <w:tcPr>
            <w:tcW w:w="515" w:type="dxa"/>
          </w:tcPr>
          <w:p w14:paraId="42DC1F5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489" w:type="dxa"/>
          </w:tcPr>
          <w:p w14:paraId="11AC548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13" w:type="dxa"/>
          </w:tcPr>
          <w:p w14:paraId="1B34ABA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15" w:type="dxa"/>
          </w:tcPr>
          <w:p w14:paraId="4EA9AD8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1" w:type="dxa"/>
          </w:tcPr>
          <w:p w14:paraId="5E733D6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66" w:type="dxa"/>
          </w:tcPr>
          <w:p w14:paraId="06069F9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p</w:t>
            </w:r>
          </w:p>
        </w:tc>
        <w:tc>
          <w:tcPr>
            <w:tcW w:w="501" w:type="dxa"/>
          </w:tcPr>
          <w:p w14:paraId="47240B5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514" w:type="dxa"/>
          </w:tcPr>
          <w:p w14:paraId="4CD2D82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68" w:type="dxa"/>
          </w:tcPr>
          <w:p w14:paraId="4FBB0CB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489" w:type="dxa"/>
          </w:tcPr>
          <w:p w14:paraId="55E372F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16" w:type="dxa"/>
          </w:tcPr>
          <w:p w14:paraId="11BE473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489" w:type="dxa"/>
          </w:tcPr>
          <w:p w14:paraId="4BBE1E5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3" w:type="dxa"/>
          </w:tcPr>
          <w:p w14:paraId="579F770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U</w:t>
            </w:r>
          </w:p>
        </w:tc>
      </w:tr>
      <w:tr w:rsidR="00101AB2" w:rsidRPr="00351732" w14:paraId="5570226F" w14:textId="77777777" w:rsidTr="00B354A3">
        <w:trPr>
          <w:trHeight w:val="508"/>
          <w:jc w:val="center"/>
        </w:trPr>
        <w:tc>
          <w:tcPr>
            <w:tcW w:w="687" w:type="dxa"/>
          </w:tcPr>
          <w:p w14:paraId="7594460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6</w:t>
            </w:r>
          </w:p>
        </w:tc>
        <w:tc>
          <w:tcPr>
            <w:tcW w:w="515" w:type="dxa"/>
          </w:tcPr>
          <w:p w14:paraId="545020A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2100E4C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512" w:type="dxa"/>
          </w:tcPr>
          <w:p w14:paraId="3A5699A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2750E42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75" w:type="dxa"/>
          </w:tcPr>
          <w:p w14:paraId="654D48C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60EE560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32684DC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03" w:type="dxa"/>
          </w:tcPr>
          <w:p w14:paraId="667C73F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5" w:type="dxa"/>
          </w:tcPr>
          <w:p w14:paraId="4F7A2FD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489" w:type="dxa"/>
          </w:tcPr>
          <w:p w14:paraId="1D8AF64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513" w:type="dxa"/>
          </w:tcPr>
          <w:p w14:paraId="7717803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5" w:type="dxa"/>
          </w:tcPr>
          <w:p w14:paraId="5B9FEB6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1" w:type="dxa"/>
          </w:tcPr>
          <w:p w14:paraId="21165AE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66" w:type="dxa"/>
          </w:tcPr>
          <w:p w14:paraId="71AB431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1" w:type="dxa"/>
          </w:tcPr>
          <w:p w14:paraId="523A838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14" w:type="dxa"/>
          </w:tcPr>
          <w:p w14:paraId="29D4C3B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68" w:type="dxa"/>
          </w:tcPr>
          <w:p w14:paraId="6264E5A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  <w:tc>
          <w:tcPr>
            <w:tcW w:w="489" w:type="dxa"/>
          </w:tcPr>
          <w:p w14:paraId="53CAE48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6" w:type="dxa"/>
          </w:tcPr>
          <w:p w14:paraId="29AEC77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3128178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503" w:type="dxa"/>
          </w:tcPr>
          <w:p w14:paraId="6A1C297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J</w:t>
            </w:r>
          </w:p>
        </w:tc>
      </w:tr>
      <w:tr w:rsidR="00101AB2" w:rsidRPr="00351732" w14:paraId="1C3C3D1C" w14:textId="77777777" w:rsidTr="00B354A3">
        <w:trPr>
          <w:trHeight w:val="491"/>
          <w:jc w:val="center"/>
        </w:trPr>
        <w:tc>
          <w:tcPr>
            <w:tcW w:w="687" w:type="dxa"/>
          </w:tcPr>
          <w:p w14:paraId="49E5D27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7</w:t>
            </w:r>
          </w:p>
        </w:tc>
        <w:tc>
          <w:tcPr>
            <w:tcW w:w="515" w:type="dxa"/>
          </w:tcPr>
          <w:p w14:paraId="10C9014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0A42713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12" w:type="dxa"/>
          </w:tcPr>
          <w:p w14:paraId="31FDE07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489" w:type="dxa"/>
          </w:tcPr>
          <w:p w14:paraId="7399D3E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75" w:type="dxa"/>
          </w:tcPr>
          <w:p w14:paraId="6F63437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4E204AD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47E47B9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03" w:type="dxa"/>
          </w:tcPr>
          <w:p w14:paraId="2365328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5" w:type="dxa"/>
          </w:tcPr>
          <w:p w14:paraId="7C4F6DF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0E3B1E5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3" w:type="dxa"/>
          </w:tcPr>
          <w:p w14:paraId="0D078F4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5" w:type="dxa"/>
          </w:tcPr>
          <w:p w14:paraId="7611507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01" w:type="dxa"/>
          </w:tcPr>
          <w:p w14:paraId="1147E63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466" w:type="dxa"/>
          </w:tcPr>
          <w:p w14:paraId="0E581D8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u</w:t>
            </w:r>
          </w:p>
        </w:tc>
        <w:tc>
          <w:tcPr>
            <w:tcW w:w="501" w:type="dxa"/>
          </w:tcPr>
          <w:p w14:paraId="6572AC4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4" w:type="dxa"/>
          </w:tcPr>
          <w:p w14:paraId="7B48C60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68" w:type="dxa"/>
          </w:tcPr>
          <w:p w14:paraId="31E22CB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4CDA8CF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6" w:type="dxa"/>
          </w:tcPr>
          <w:p w14:paraId="775E14A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6F4B245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3" w:type="dxa"/>
          </w:tcPr>
          <w:p w14:paraId="30BEA13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</w:tr>
      <w:tr w:rsidR="00101AB2" w:rsidRPr="00351732" w14:paraId="24541777" w14:textId="77777777" w:rsidTr="00B354A3">
        <w:trPr>
          <w:trHeight w:val="491"/>
          <w:jc w:val="center"/>
        </w:trPr>
        <w:tc>
          <w:tcPr>
            <w:tcW w:w="687" w:type="dxa"/>
          </w:tcPr>
          <w:p w14:paraId="4E012B7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8</w:t>
            </w:r>
          </w:p>
        </w:tc>
        <w:tc>
          <w:tcPr>
            <w:tcW w:w="515" w:type="dxa"/>
          </w:tcPr>
          <w:p w14:paraId="1DEE763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6038DB1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2" w:type="dxa"/>
          </w:tcPr>
          <w:p w14:paraId="003AD2E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89" w:type="dxa"/>
          </w:tcPr>
          <w:p w14:paraId="6BB9F34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75" w:type="dxa"/>
          </w:tcPr>
          <w:p w14:paraId="57B70BA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2447606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489" w:type="dxa"/>
          </w:tcPr>
          <w:p w14:paraId="6149717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Times New Roman" w:hAnsi="Times New Roman" w:cs="Times New Roman"/>
                <w:sz w:val="36"/>
                <w:szCs w:val="36"/>
                <w:lang w:val="ro-RO"/>
              </w:rPr>
              <w:t>Ţ</w:t>
            </w:r>
          </w:p>
        </w:tc>
        <w:tc>
          <w:tcPr>
            <w:tcW w:w="503" w:type="dxa"/>
          </w:tcPr>
          <w:p w14:paraId="599277E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630E05E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2C05188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-</w:t>
            </w:r>
          </w:p>
        </w:tc>
        <w:tc>
          <w:tcPr>
            <w:tcW w:w="513" w:type="dxa"/>
          </w:tcPr>
          <w:p w14:paraId="5A89DF6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764D859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501" w:type="dxa"/>
          </w:tcPr>
          <w:p w14:paraId="170B74C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66" w:type="dxa"/>
          </w:tcPr>
          <w:p w14:paraId="2D8CF97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1" w:type="dxa"/>
          </w:tcPr>
          <w:p w14:paraId="144A78D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14" w:type="dxa"/>
          </w:tcPr>
          <w:p w14:paraId="080B5FB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68" w:type="dxa"/>
          </w:tcPr>
          <w:p w14:paraId="376400D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128120A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516" w:type="dxa"/>
          </w:tcPr>
          <w:p w14:paraId="7ECDA93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32E2607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03" w:type="dxa"/>
          </w:tcPr>
          <w:p w14:paraId="319B0D2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Times New Roman" w:hAnsi="Times New Roman" w:cs="Times New Roman"/>
                <w:sz w:val="36"/>
                <w:szCs w:val="36"/>
                <w:lang w:val="ro-RO"/>
              </w:rPr>
              <w:t>Ă</w:t>
            </w:r>
          </w:p>
        </w:tc>
      </w:tr>
      <w:tr w:rsidR="00101AB2" w:rsidRPr="00351732" w14:paraId="17CAAC6B" w14:textId="77777777" w:rsidTr="00B354A3">
        <w:trPr>
          <w:trHeight w:val="508"/>
          <w:jc w:val="center"/>
        </w:trPr>
        <w:tc>
          <w:tcPr>
            <w:tcW w:w="687" w:type="dxa"/>
          </w:tcPr>
          <w:p w14:paraId="4914ED9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9</w:t>
            </w:r>
          </w:p>
        </w:tc>
        <w:tc>
          <w:tcPr>
            <w:tcW w:w="515" w:type="dxa"/>
          </w:tcPr>
          <w:p w14:paraId="42EBD75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489" w:type="dxa"/>
          </w:tcPr>
          <w:p w14:paraId="6CB1908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512" w:type="dxa"/>
          </w:tcPr>
          <w:p w14:paraId="730370E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89" w:type="dxa"/>
          </w:tcPr>
          <w:p w14:paraId="660F152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75" w:type="dxa"/>
          </w:tcPr>
          <w:p w14:paraId="6BAC2F4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479F492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44C74A2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03" w:type="dxa"/>
          </w:tcPr>
          <w:p w14:paraId="2C743E8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M</w:t>
            </w:r>
          </w:p>
        </w:tc>
        <w:tc>
          <w:tcPr>
            <w:tcW w:w="515" w:type="dxa"/>
          </w:tcPr>
          <w:p w14:paraId="028F15F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489" w:type="dxa"/>
          </w:tcPr>
          <w:p w14:paraId="464A473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3" w:type="dxa"/>
          </w:tcPr>
          <w:p w14:paraId="2A9A384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15" w:type="dxa"/>
          </w:tcPr>
          <w:p w14:paraId="796E214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01" w:type="dxa"/>
          </w:tcPr>
          <w:p w14:paraId="1100B6E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66" w:type="dxa"/>
          </w:tcPr>
          <w:p w14:paraId="6375A8A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p</w:t>
            </w:r>
          </w:p>
        </w:tc>
        <w:tc>
          <w:tcPr>
            <w:tcW w:w="501" w:type="dxa"/>
          </w:tcPr>
          <w:p w14:paraId="33D3648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514" w:type="dxa"/>
          </w:tcPr>
          <w:p w14:paraId="4FC598A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68" w:type="dxa"/>
          </w:tcPr>
          <w:p w14:paraId="6A7DAB7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489" w:type="dxa"/>
          </w:tcPr>
          <w:p w14:paraId="7228A11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16" w:type="dxa"/>
          </w:tcPr>
          <w:p w14:paraId="1BB7EE0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7A336F4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3" w:type="dxa"/>
          </w:tcPr>
          <w:p w14:paraId="22404CA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</w:tr>
      <w:tr w:rsidR="00101AB2" w:rsidRPr="00351732" w14:paraId="0D96B943" w14:textId="77777777" w:rsidTr="00B354A3">
        <w:trPr>
          <w:trHeight w:val="491"/>
          <w:jc w:val="center"/>
        </w:trPr>
        <w:tc>
          <w:tcPr>
            <w:tcW w:w="687" w:type="dxa"/>
          </w:tcPr>
          <w:p w14:paraId="55454C5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10</w:t>
            </w:r>
          </w:p>
        </w:tc>
        <w:tc>
          <w:tcPr>
            <w:tcW w:w="515" w:type="dxa"/>
          </w:tcPr>
          <w:p w14:paraId="5E8EFD7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89" w:type="dxa"/>
          </w:tcPr>
          <w:p w14:paraId="2E9EF09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2" w:type="dxa"/>
          </w:tcPr>
          <w:p w14:paraId="227F837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89" w:type="dxa"/>
          </w:tcPr>
          <w:p w14:paraId="10E3BDE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75" w:type="dxa"/>
          </w:tcPr>
          <w:p w14:paraId="0BF8436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4E3F422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6BDA9E2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03" w:type="dxa"/>
          </w:tcPr>
          <w:p w14:paraId="3CF2F86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5" w:type="dxa"/>
          </w:tcPr>
          <w:p w14:paraId="5030F33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489" w:type="dxa"/>
          </w:tcPr>
          <w:p w14:paraId="00EF76B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13" w:type="dxa"/>
          </w:tcPr>
          <w:p w14:paraId="7DAA66B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5" w:type="dxa"/>
          </w:tcPr>
          <w:p w14:paraId="0D32FCE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1" w:type="dxa"/>
          </w:tcPr>
          <w:p w14:paraId="781C21E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66" w:type="dxa"/>
          </w:tcPr>
          <w:p w14:paraId="6A4E40E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1" w:type="dxa"/>
          </w:tcPr>
          <w:p w14:paraId="571E07B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14" w:type="dxa"/>
          </w:tcPr>
          <w:p w14:paraId="361B9B4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68" w:type="dxa"/>
          </w:tcPr>
          <w:p w14:paraId="5C1FCBE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  <w:tc>
          <w:tcPr>
            <w:tcW w:w="489" w:type="dxa"/>
          </w:tcPr>
          <w:p w14:paraId="4ADF2F9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6" w:type="dxa"/>
          </w:tcPr>
          <w:p w14:paraId="6F31B4A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89" w:type="dxa"/>
          </w:tcPr>
          <w:p w14:paraId="60EC741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3" w:type="dxa"/>
          </w:tcPr>
          <w:p w14:paraId="6A2E4EE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</w:tr>
      <w:tr w:rsidR="00101AB2" w:rsidRPr="00351732" w14:paraId="0505FB10" w14:textId="77777777" w:rsidTr="00B354A3">
        <w:trPr>
          <w:trHeight w:val="491"/>
          <w:jc w:val="center"/>
        </w:trPr>
        <w:tc>
          <w:tcPr>
            <w:tcW w:w="687" w:type="dxa"/>
          </w:tcPr>
          <w:p w14:paraId="6A4DE6A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11</w:t>
            </w:r>
          </w:p>
        </w:tc>
        <w:tc>
          <w:tcPr>
            <w:tcW w:w="515" w:type="dxa"/>
          </w:tcPr>
          <w:p w14:paraId="4997628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89" w:type="dxa"/>
          </w:tcPr>
          <w:p w14:paraId="4FAC7DA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12" w:type="dxa"/>
          </w:tcPr>
          <w:p w14:paraId="275E80D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6F81588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75" w:type="dxa"/>
          </w:tcPr>
          <w:p w14:paraId="502EE5A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322CF5A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01D82A0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503" w:type="dxa"/>
          </w:tcPr>
          <w:p w14:paraId="5CD0669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5" w:type="dxa"/>
          </w:tcPr>
          <w:p w14:paraId="41FD97B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38B2099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13" w:type="dxa"/>
          </w:tcPr>
          <w:p w14:paraId="2125E17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5" w:type="dxa"/>
          </w:tcPr>
          <w:p w14:paraId="454720E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1" w:type="dxa"/>
          </w:tcPr>
          <w:p w14:paraId="54C6A1E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66" w:type="dxa"/>
          </w:tcPr>
          <w:p w14:paraId="633ED0A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1" w:type="dxa"/>
          </w:tcPr>
          <w:p w14:paraId="7BD82C9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14" w:type="dxa"/>
          </w:tcPr>
          <w:p w14:paraId="2F32F84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468" w:type="dxa"/>
          </w:tcPr>
          <w:p w14:paraId="516C168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  <w:tc>
          <w:tcPr>
            <w:tcW w:w="489" w:type="dxa"/>
          </w:tcPr>
          <w:p w14:paraId="3AA85B1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F</w:t>
            </w:r>
          </w:p>
        </w:tc>
        <w:tc>
          <w:tcPr>
            <w:tcW w:w="516" w:type="dxa"/>
          </w:tcPr>
          <w:p w14:paraId="67BB170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u</w:t>
            </w:r>
          </w:p>
        </w:tc>
        <w:tc>
          <w:tcPr>
            <w:tcW w:w="489" w:type="dxa"/>
          </w:tcPr>
          <w:p w14:paraId="0F6E948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03" w:type="dxa"/>
          </w:tcPr>
          <w:p w14:paraId="2044A8A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</w:tr>
      <w:tr w:rsidR="00101AB2" w:rsidRPr="00351732" w14:paraId="090540E1" w14:textId="77777777" w:rsidTr="00B354A3">
        <w:trPr>
          <w:trHeight w:val="508"/>
          <w:jc w:val="center"/>
        </w:trPr>
        <w:tc>
          <w:tcPr>
            <w:tcW w:w="687" w:type="dxa"/>
          </w:tcPr>
          <w:p w14:paraId="517D4EB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12</w:t>
            </w:r>
          </w:p>
        </w:tc>
        <w:tc>
          <w:tcPr>
            <w:tcW w:w="515" w:type="dxa"/>
          </w:tcPr>
          <w:p w14:paraId="4F42456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3C6E839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512" w:type="dxa"/>
          </w:tcPr>
          <w:p w14:paraId="76BA667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M</w:t>
            </w:r>
          </w:p>
        </w:tc>
        <w:tc>
          <w:tcPr>
            <w:tcW w:w="489" w:type="dxa"/>
          </w:tcPr>
          <w:p w14:paraId="67FA72D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75" w:type="dxa"/>
          </w:tcPr>
          <w:p w14:paraId="0E14B38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514" w:type="dxa"/>
          </w:tcPr>
          <w:p w14:paraId="4B38A4A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571072C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503" w:type="dxa"/>
          </w:tcPr>
          <w:p w14:paraId="2D0F2DC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3A5C191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7A3A589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3" w:type="dxa"/>
          </w:tcPr>
          <w:p w14:paraId="2B66B57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5" w:type="dxa"/>
          </w:tcPr>
          <w:p w14:paraId="1E4D3B4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1" w:type="dxa"/>
          </w:tcPr>
          <w:p w14:paraId="13E7D57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66" w:type="dxa"/>
          </w:tcPr>
          <w:p w14:paraId="3FF59C7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01" w:type="dxa"/>
          </w:tcPr>
          <w:p w14:paraId="4C8121D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4" w:type="dxa"/>
          </w:tcPr>
          <w:p w14:paraId="10FC9C1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68" w:type="dxa"/>
          </w:tcPr>
          <w:p w14:paraId="45FDB7F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31863CE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6" w:type="dxa"/>
          </w:tcPr>
          <w:p w14:paraId="05DAD45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3710DB7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503" w:type="dxa"/>
          </w:tcPr>
          <w:p w14:paraId="1CBFE6C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</w:tr>
      <w:tr w:rsidR="00101AB2" w:rsidRPr="00351732" w14:paraId="284D4901" w14:textId="77777777" w:rsidTr="00B354A3">
        <w:trPr>
          <w:trHeight w:val="508"/>
          <w:jc w:val="center"/>
        </w:trPr>
        <w:tc>
          <w:tcPr>
            <w:tcW w:w="687" w:type="dxa"/>
          </w:tcPr>
          <w:p w14:paraId="2996B06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13</w:t>
            </w:r>
          </w:p>
        </w:tc>
        <w:tc>
          <w:tcPr>
            <w:tcW w:w="515" w:type="dxa"/>
          </w:tcPr>
          <w:p w14:paraId="14F985B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438C208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12" w:type="dxa"/>
          </w:tcPr>
          <w:p w14:paraId="71C829A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Times New Roman" w:hAnsi="Times New Roman" w:cs="Times New Roman"/>
                <w:sz w:val="36"/>
                <w:szCs w:val="36"/>
                <w:lang w:val="ro-RO"/>
              </w:rPr>
              <w:t>Ă</w:t>
            </w:r>
          </w:p>
        </w:tc>
        <w:tc>
          <w:tcPr>
            <w:tcW w:w="489" w:type="dxa"/>
          </w:tcPr>
          <w:p w14:paraId="26F3441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75" w:type="dxa"/>
          </w:tcPr>
          <w:p w14:paraId="5D86E37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4" w:type="dxa"/>
          </w:tcPr>
          <w:p w14:paraId="1AD13B4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g</w:t>
            </w:r>
          </w:p>
        </w:tc>
        <w:tc>
          <w:tcPr>
            <w:tcW w:w="489" w:type="dxa"/>
          </w:tcPr>
          <w:p w14:paraId="67DBCD9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3" w:type="dxa"/>
          </w:tcPr>
          <w:p w14:paraId="766BCA1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5" w:type="dxa"/>
          </w:tcPr>
          <w:p w14:paraId="2033B35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89" w:type="dxa"/>
          </w:tcPr>
          <w:p w14:paraId="7A73B6E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3" w:type="dxa"/>
          </w:tcPr>
          <w:p w14:paraId="443C421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5" w:type="dxa"/>
          </w:tcPr>
          <w:p w14:paraId="56BF35C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501" w:type="dxa"/>
          </w:tcPr>
          <w:p w14:paraId="007E141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66" w:type="dxa"/>
          </w:tcPr>
          <w:p w14:paraId="7FD499A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1" w:type="dxa"/>
          </w:tcPr>
          <w:p w14:paraId="1A18895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4" w:type="dxa"/>
          </w:tcPr>
          <w:p w14:paraId="3A58DD6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68" w:type="dxa"/>
          </w:tcPr>
          <w:p w14:paraId="7E320D8E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613F04A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516" w:type="dxa"/>
          </w:tcPr>
          <w:p w14:paraId="49A3906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89" w:type="dxa"/>
          </w:tcPr>
          <w:p w14:paraId="22E7AFA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03" w:type="dxa"/>
          </w:tcPr>
          <w:p w14:paraId="2D4AC3F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</w:tr>
      <w:tr w:rsidR="00101AB2" w:rsidRPr="00351732" w14:paraId="693A20BA" w14:textId="77777777" w:rsidTr="00B354A3">
        <w:trPr>
          <w:trHeight w:val="508"/>
          <w:jc w:val="center"/>
        </w:trPr>
        <w:tc>
          <w:tcPr>
            <w:tcW w:w="687" w:type="dxa"/>
          </w:tcPr>
          <w:p w14:paraId="37F6768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14</w:t>
            </w:r>
          </w:p>
        </w:tc>
        <w:tc>
          <w:tcPr>
            <w:tcW w:w="515" w:type="dxa"/>
          </w:tcPr>
          <w:p w14:paraId="052D86E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3E9D742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2" w:type="dxa"/>
          </w:tcPr>
          <w:p w14:paraId="397D0DE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0D8A15D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>
              <w:rPr>
                <w:rFonts w:ascii="Algerian" w:hAnsi="Algerian" w:cs="Times New Roman"/>
                <w:sz w:val="36"/>
                <w:szCs w:val="36"/>
                <w:lang w:val="ro-RO"/>
              </w:rPr>
              <w:t>y</w:t>
            </w:r>
          </w:p>
        </w:tc>
        <w:tc>
          <w:tcPr>
            <w:tcW w:w="475" w:type="dxa"/>
          </w:tcPr>
          <w:p w14:paraId="05743C7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B</w:t>
            </w:r>
          </w:p>
        </w:tc>
        <w:tc>
          <w:tcPr>
            <w:tcW w:w="514" w:type="dxa"/>
          </w:tcPr>
          <w:p w14:paraId="57412C0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489" w:type="dxa"/>
          </w:tcPr>
          <w:p w14:paraId="7A43C1B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03" w:type="dxa"/>
          </w:tcPr>
          <w:p w14:paraId="146C79C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-</w:t>
            </w:r>
          </w:p>
        </w:tc>
        <w:tc>
          <w:tcPr>
            <w:tcW w:w="515" w:type="dxa"/>
          </w:tcPr>
          <w:p w14:paraId="2087B1F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10C303D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L</w:t>
            </w:r>
          </w:p>
        </w:tc>
        <w:tc>
          <w:tcPr>
            <w:tcW w:w="513" w:type="dxa"/>
          </w:tcPr>
          <w:p w14:paraId="2476D79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515" w:type="dxa"/>
          </w:tcPr>
          <w:p w14:paraId="7E38EA0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M</w:t>
            </w:r>
          </w:p>
        </w:tc>
        <w:tc>
          <w:tcPr>
            <w:tcW w:w="501" w:type="dxa"/>
          </w:tcPr>
          <w:p w14:paraId="6877279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466" w:type="dxa"/>
          </w:tcPr>
          <w:p w14:paraId="3E37DC3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N</w:t>
            </w:r>
          </w:p>
        </w:tc>
        <w:tc>
          <w:tcPr>
            <w:tcW w:w="501" w:type="dxa"/>
          </w:tcPr>
          <w:p w14:paraId="0007576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4" w:type="dxa"/>
          </w:tcPr>
          <w:p w14:paraId="34B12A8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68" w:type="dxa"/>
          </w:tcPr>
          <w:p w14:paraId="0BB9D05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489" w:type="dxa"/>
          </w:tcPr>
          <w:p w14:paraId="727A89C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16" w:type="dxa"/>
          </w:tcPr>
          <w:p w14:paraId="6204478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59399EC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o</w:t>
            </w:r>
          </w:p>
        </w:tc>
        <w:tc>
          <w:tcPr>
            <w:tcW w:w="503" w:type="dxa"/>
          </w:tcPr>
          <w:p w14:paraId="128DE941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P</w:t>
            </w:r>
          </w:p>
        </w:tc>
      </w:tr>
      <w:tr w:rsidR="00101AB2" w:rsidRPr="00351732" w14:paraId="2F1560ED" w14:textId="77777777" w:rsidTr="00B354A3">
        <w:trPr>
          <w:trHeight w:val="508"/>
          <w:jc w:val="center"/>
        </w:trPr>
        <w:tc>
          <w:tcPr>
            <w:tcW w:w="687" w:type="dxa"/>
          </w:tcPr>
          <w:p w14:paraId="76066FA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15</w:t>
            </w:r>
          </w:p>
        </w:tc>
        <w:tc>
          <w:tcPr>
            <w:tcW w:w="515" w:type="dxa"/>
          </w:tcPr>
          <w:p w14:paraId="6FF69C6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62DB1EE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2" w:type="dxa"/>
          </w:tcPr>
          <w:p w14:paraId="0B3DEED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I</w:t>
            </w:r>
          </w:p>
        </w:tc>
        <w:tc>
          <w:tcPr>
            <w:tcW w:w="489" w:type="dxa"/>
          </w:tcPr>
          <w:p w14:paraId="61FFB2C6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475" w:type="dxa"/>
          </w:tcPr>
          <w:p w14:paraId="297A3085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k</w:t>
            </w:r>
          </w:p>
        </w:tc>
        <w:tc>
          <w:tcPr>
            <w:tcW w:w="514" w:type="dxa"/>
          </w:tcPr>
          <w:p w14:paraId="4FA428F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489" w:type="dxa"/>
          </w:tcPr>
          <w:p w14:paraId="67C3A27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a</w:t>
            </w:r>
          </w:p>
        </w:tc>
        <w:tc>
          <w:tcPr>
            <w:tcW w:w="503" w:type="dxa"/>
          </w:tcPr>
          <w:p w14:paraId="573C3479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R</w:t>
            </w:r>
          </w:p>
        </w:tc>
        <w:tc>
          <w:tcPr>
            <w:tcW w:w="515" w:type="dxa"/>
          </w:tcPr>
          <w:p w14:paraId="3BB5FB3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C</w:t>
            </w:r>
          </w:p>
        </w:tc>
        <w:tc>
          <w:tcPr>
            <w:tcW w:w="489" w:type="dxa"/>
          </w:tcPr>
          <w:p w14:paraId="4F737773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H</w:t>
            </w:r>
          </w:p>
        </w:tc>
        <w:tc>
          <w:tcPr>
            <w:tcW w:w="513" w:type="dxa"/>
          </w:tcPr>
          <w:p w14:paraId="1BBA440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5" w:type="dxa"/>
          </w:tcPr>
          <w:p w14:paraId="53D0A4CC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01" w:type="dxa"/>
          </w:tcPr>
          <w:p w14:paraId="064F014D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z</w:t>
            </w:r>
          </w:p>
        </w:tc>
        <w:tc>
          <w:tcPr>
            <w:tcW w:w="466" w:type="dxa"/>
          </w:tcPr>
          <w:p w14:paraId="1FF19CA0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t</w:t>
            </w:r>
          </w:p>
        </w:tc>
        <w:tc>
          <w:tcPr>
            <w:tcW w:w="501" w:type="dxa"/>
          </w:tcPr>
          <w:p w14:paraId="13125BB4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e</w:t>
            </w:r>
          </w:p>
        </w:tc>
        <w:tc>
          <w:tcPr>
            <w:tcW w:w="514" w:type="dxa"/>
          </w:tcPr>
          <w:p w14:paraId="4254B6FF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68" w:type="dxa"/>
          </w:tcPr>
          <w:p w14:paraId="46FD2DBA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489" w:type="dxa"/>
          </w:tcPr>
          <w:p w14:paraId="79D01148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  <w:tc>
          <w:tcPr>
            <w:tcW w:w="516" w:type="dxa"/>
          </w:tcPr>
          <w:p w14:paraId="3E33F9C2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w</w:t>
            </w:r>
          </w:p>
        </w:tc>
        <w:tc>
          <w:tcPr>
            <w:tcW w:w="489" w:type="dxa"/>
          </w:tcPr>
          <w:p w14:paraId="6B015207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s</w:t>
            </w:r>
          </w:p>
        </w:tc>
        <w:tc>
          <w:tcPr>
            <w:tcW w:w="503" w:type="dxa"/>
          </w:tcPr>
          <w:p w14:paraId="2CB4CC7B" w14:textId="77777777" w:rsidR="00101AB2" w:rsidRPr="00351732" w:rsidRDefault="00101AB2" w:rsidP="00B354A3">
            <w:pPr>
              <w:jc w:val="both"/>
              <w:rPr>
                <w:rFonts w:ascii="Algerian" w:hAnsi="Algerian" w:cs="Times New Roman"/>
                <w:sz w:val="36"/>
                <w:szCs w:val="36"/>
                <w:lang w:val="ro-RO"/>
              </w:rPr>
            </w:pPr>
            <w:r w:rsidRPr="00351732">
              <w:rPr>
                <w:rFonts w:ascii="Algerian" w:hAnsi="Algerian" w:cs="Times New Roman"/>
                <w:sz w:val="36"/>
                <w:szCs w:val="36"/>
                <w:lang w:val="ro-RO"/>
              </w:rPr>
              <w:t>D</w:t>
            </w:r>
          </w:p>
        </w:tc>
      </w:tr>
    </w:tbl>
    <w:p w14:paraId="6234408F" w14:textId="77777777" w:rsidR="00101AB2" w:rsidRPr="00D00DD7" w:rsidRDefault="00101AB2" w:rsidP="00101AB2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76EC280" w14:textId="77777777" w:rsidR="001C72C2" w:rsidRDefault="001C72C2"/>
    <w:sectPr w:rsidR="001C72C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64759" w14:textId="77777777" w:rsidR="00EA7D91" w:rsidRDefault="00EA7D91" w:rsidP="00491432">
      <w:pPr>
        <w:spacing w:after="0" w:line="240" w:lineRule="auto"/>
      </w:pPr>
      <w:r>
        <w:separator/>
      </w:r>
    </w:p>
  </w:endnote>
  <w:endnote w:type="continuationSeparator" w:id="0">
    <w:p w14:paraId="7BA7C20A" w14:textId="77777777" w:rsidR="00EA7D91" w:rsidRDefault="00EA7D91" w:rsidP="00491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ABDDE" w14:textId="77777777" w:rsidR="00EA7D91" w:rsidRDefault="00EA7D91" w:rsidP="00491432">
      <w:pPr>
        <w:spacing w:after="0" w:line="240" w:lineRule="auto"/>
      </w:pPr>
      <w:r>
        <w:separator/>
      </w:r>
    </w:p>
  </w:footnote>
  <w:footnote w:type="continuationSeparator" w:id="0">
    <w:p w14:paraId="51B881FC" w14:textId="77777777" w:rsidR="00EA7D91" w:rsidRDefault="00EA7D91" w:rsidP="00491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179DC" w14:textId="0B5C09F2" w:rsidR="00491432" w:rsidRDefault="00491432">
    <w:pPr>
      <w:pStyle w:val="Header"/>
    </w:pPr>
    <w:r>
      <w:t>Clasa a VI-a</w:t>
    </w:r>
  </w:p>
  <w:p w14:paraId="64F6327F" w14:textId="3E04F234" w:rsidR="00491432" w:rsidRDefault="00491432">
    <w:pPr>
      <w:pStyle w:val="Header"/>
    </w:pPr>
    <w:r>
      <w:t>Biologie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AB2"/>
    <w:rsid w:val="00012FCB"/>
    <w:rsid w:val="00101AB2"/>
    <w:rsid w:val="001C72C2"/>
    <w:rsid w:val="0043110A"/>
    <w:rsid w:val="00491432"/>
    <w:rsid w:val="005A3CC3"/>
    <w:rsid w:val="00B16731"/>
    <w:rsid w:val="00EA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AABA2"/>
  <w15:chartTrackingRefBased/>
  <w15:docId w15:val="{B8649B8A-0056-43DB-8102-58DC36BF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A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1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432"/>
  </w:style>
  <w:style w:type="paragraph" w:styleId="Footer">
    <w:name w:val="footer"/>
    <w:basedOn w:val="Normal"/>
    <w:link w:val="FooterChar"/>
    <w:uiPriority w:val="99"/>
    <w:unhideWhenUsed/>
    <w:rsid w:val="00491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4</cp:revision>
  <dcterms:created xsi:type="dcterms:W3CDTF">2020-12-07T14:55:00Z</dcterms:created>
  <dcterms:modified xsi:type="dcterms:W3CDTF">2020-12-09T16:04:00Z</dcterms:modified>
</cp:coreProperties>
</file>